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A0F" w:rsidRPr="006F0454" w:rsidRDefault="00C57A0F" w:rsidP="00C57A0F">
      <w:pPr>
        <w:rPr>
          <w:u w:val="single"/>
        </w:rPr>
      </w:pPr>
      <w:r w:rsidRPr="006F0454">
        <w:rPr>
          <w:u w:val="single"/>
        </w:rPr>
        <w:t>Gantt Chart</w:t>
      </w:r>
      <w:r w:rsidR="00CF2A69">
        <w:rPr>
          <w:u w:val="single"/>
        </w:rPr>
        <w:t xml:space="preserve"> (Part II)</w:t>
      </w:r>
    </w:p>
    <w:tbl>
      <w:tblPr>
        <w:tblW w:w="12897" w:type="dxa"/>
        <w:jc w:val="center"/>
        <w:tblInd w:w="15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E0"/>
      </w:tblPr>
      <w:tblGrid>
        <w:gridCol w:w="2849"/>
        <w:gridCol w:w="1530"/>
        <w:gridCol w:w="2070"/>
        <w:gridCol w:w="1620"/>
        <w:gridCol w:w="1620"/>
        <w:gridCol w:w="1678"/>
        <w:gridCol w:w="1530"/>
      </w:tblGrid>
      <w:tr w:rsidR="00610D6D" w:rsidRPr="005F52B4" w:rsidTr="00444235">
        <w:trPr>
          <w:jc w:val="center"/>
        </w:trPr>
        <w:tc>
          <w:tcPr>
            <w:tcW w:w="12897" w:type="dxa"/>
            <w:gridSpan w:val="7"/>
          </w:tcPr>
          <w:p w:rsidR="00610D6D" w:rsidRDefault="00610D6D" w:rsidP="00451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2011</w:t>
            </w:r>
          </w:p>
        </w:tc>
      </w:tr>
      <w:tr w:rsidR="00610D6D" w:rsidRPr="005F52B4" w:rsidTr="00016F27">
        <w:trPr>
          <w:trHeight w:val="400"/>
          <w:jc w:val="center"/>
        </w:trPr>
        <w:tc>
          <w:tcPr>
            <w:tcW w:w="6449" w:type="dxa"/>
            <w:gridSpan w:val="3"/>
            <w:tcBorders>
              <w:right w:val="single" w:sz="4" w:space="0" w:color="auto"/>
            </w:tcBorders>
            <w:vAlign w:val="center"/>
          </w:tcPr>
          <w:p w:rsidR="00610D6D" w:rsidRPr="005F52B4" w:rsidRDefault="00610D6D" w:rsidP="00610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February</w:t>
            </w:r>
          </w:p>
        </w:tc>
        <w:tc>
          <w:tcPr>
            <w:tcW w:w="6448" w:type="dxa"/>
            <w:gridSpan w:val="4"/>
            <w:tcBorders>
              <w:left w:val="single" w:sz="4" w:space="0" w:color="auto"/>
            </w:tcBorders>
            <w:vAlign w:val="center"/>
          </w:tcPr>
          <w:p w:rsidR="00610D6D" w:rsidRDefault="00610D6D" w:rsidP="00451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March</w:t>
            </w:r>
          </w:p>
        </w:tc>
      </w:tr>
      <w:tr w:rsidR="00610D6D" w:rsidRPr="005F52B4" w:rsidTr="00016F27">
        <w:trPr>
          <w:trHeight w:val="400"/>
          <w:jc w:val="center"/>
        </w:trPr>
        <w:tc>
          <w:tcPr>
            <w:tcW w:w="2849" w:type="dxa"/>
            <w:vAlign w:val="center"/>
          </w:tcPr>
          <w:p w:rsidR="00610D6D" w:rsidRDefault="00610D6D" w:rsidP="00451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Week 8</w:t>
            </w:r>
          </w:p>
        </w:tc>
        <w:tc>
          <w:tcPr>
            <w:tcW w:w="1530" w:type="dxa"/>
            <w:vAlign w:val="center"/>
          </w:tcPr>
          <w:p w:rsidR="00610D6D" w:rsidRPr="005F52B4" w:rsidRDefault="00610D6D" w:rsidP="00451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Week 9</w:t>
            </w:r>
          </w:p>
        </w:tc>
        <w:tc>
          <w:tcPr>
            <w:tcW w:w="2070" w:type="dxa"/>
            <w:vAlign w:val="center"/>
          </w:tcPr>
          <w:p w:rsidR="00610D6D" w:rsidRPr="005F52B4" w:rsidRDefault="00610D6D" w:rsidP="00451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Week 10</w:t>
            </w:r>
          </w:p>
        </w:tc>
        <w:tc>
          <w:tcPr>
            <w:tcW w:w="1620" w:type="dxa"/>
            <w:vAlign w:val="center"/>
          </w:tcPr>
          <w:p w:rsidR="00610D6D" w:rsidRPr="005F52B4" w:rsidRDefault="00610D6D" w:rsidP="00451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Week 11</w:t>
            </w:r>
          </w:p>
        </w:tc>
        <w:tc>
          <w:tcPr>
            <w:tcW w:w="1620" w:type="dxa"/>
            <w:vAlign w:val="center"/>
          </w:tcPr>
          <w:p w:rsidR="00610D6D" w:rsidRPr="005F52B4" w:rsidRDefault="00610D6D" w:rsidP="00451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Week 12</w:t>
            </w:r>
          </w:p>
        </w:tc>
        <w:tc>
          <w:tcPr>
            <w:tcW w:w="1678" w:type="dxa"/>
          </w:tcPr>
          <w:p w:rsidR="00610D6D" w:rsidRPr="005F52B4" w:rsidRDefault="00610D6D" w:rsidP="00451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Week 13</w:t>
            </w:r>
          </w:p>
        </w:tc>
        <w:tc>
          <w:tcPr>
            <w:tcW w:w="1530" w:type="dxa"/>
          </w:tcPr>
          <w:p w:rsidR="00610D6D" w:rsidRDefault="00610D6D" w:rsidP="00451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Week 14</w:t>
            </w:r>
          </w:p>
        </w:tc>
      </w:tr>
      <w:tr w:rsidR="00610D6D" w:rsidRPr="005F52B4" w:rsidTr="00016F27">
        <w:trPr>
          <w:jc w:val="center"/>
        </w:trPr>
        <w:tc>
          <w:tcPr>
            <w:tcW w:w="2849" w:type="dxa"/>
            <w:shd w:val="clear" w:color="auto" w:fill="BFBFBF" w:themeFill="background1" w:themeFillShade="BF"/>
          </w:tcPr>
          <w:p w:rsidR="00610D6D" w:rsidRPr="005F52B4" w:rsidRDefault="00FF532C" w:rsidP="00FF532C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t>Presentation of the proposal</w:t>
            </w:r>
          </w:p>
        </w:tc>
        <w:tc>
          <w:tcPr>
            <w:tcW w:w="1530" w:type="dxa"/>
            <w:shd w:val="clear" w:color="auto" w:fill="auto"/>
          </w:tcPr>
          <w:p w:rsidR="00610D6D" w:rsidRPr="005F52B4" w:rsidRDefault="00610D6D" w:rsidP="00FF532C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070" w:type="dxa"/>
          </w:tcPr>
          <w:p w:rsidR="00610D6D" w:rsidRPr="005F52B4" w:rsidRDefault="00610D6D" w:rsidP="00FF532C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20" w:type="dxa"/>
          </w:tcPr>
          <w:p w:rsidR="00610D6D" w:rsidRPr="005F52B4" w:rsidRDefault="00610D6D" w:rsidP="004514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20" w:type="dxa"/>
          </w:tcPr>
          <w:p w:rsidR="00610D6D" w:rsidRPr="005F52B4" w:rsidRDefault="00610D6D" w:rsidP="004514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78" w:type="dxa"/>
          </w:tcPr>
          <w:p w:rsidR="00610D6D" w:rsidRPr="005F52B4" w:rsidRDefault="00610D6D" w:rsidP="004514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</w:tcPr>
          <w:p w:rsidR="00610D6D" w:rsidRPr="005F52B4" w:rsidRDefault="00610D6D" w:rsidP="004514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FF532C" w:rsidRPr="005F52B4" w:rsidTr="00016F27">
        <w:trPr>
          <w:jc w:val="center"/>
        </w:trPr>
        <w:tc>
          <w:tcPr>
            <w:tcW w:w="4379" w:type="dxa"/>
            <w:gridSpan w:val="2"/>
            <w:shd w:val="clear" w:color="auto" w:fill="BFBFBF" w:themeFill="background1" w:themeFillShade="BF"/>
          </w:tcPr>
          <w:p w:rsidR="00FF532C" w:rsidRPr="00FF532C" w:rsidRDefault="00FF532C" w:rsidP="00FF532C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016F27">
              <w:rPr>
                <w:color w:val="000000" w:themeColor="text1"/>
                <w:u w:val="single"/>
              </w:rPr>
              <w:t>3rd Discussion</w:t>
            </w:r>
            <w:r w:rsidRPr="00FF532C">
              <w:rPr>
                <w:color w:val="000000" w:themeColor="text1"/>
              </w:rPr>
              <w:t xml:space="preserve"> :</w:t>
            </w:r>
            <w:r w:rsidR="00016F27">
              <w:rPr>
                <w:color w:val="000000" w:themeColor="text1"/>
              </w:rPr>
              <w:t xml:space="preserve"> </w:t>
            </w:r>
            <w:r w:rsidRPr="00FF532C">
              <w:rPr>
                <w:color w:val="000000" w:themeColor="text1"/>
              </w:rPr>
              <w:t>Develop Questionnaires</w:t>
            </w:r>
          </w:p>
        </w:tc>
        <w:tc>
          <w:tcPr>
            <w:tcW w:w="2070" w:type="dxa"/>
          </w:tcPr>
          <w:p w:rsidR="00FF532C" w:rsidRPr="005F52B4" w:rsidRDefault="00FF532C" w:rsidP="00FF532C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20" w:type="dxa"/>
          </w:tcPr>
          <w:p w:rsidR="00FF532C" w:rsidRPr="005F52B4" w:rsidRDefault="00FF532C" w:rsidP="004514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20" w:type="dxa"/>
          </w:tcPr>
          <w:p w:rsidR="00FF532C" w:rsidRPr="005F52B4" w:rsidRDefault="00FF532C" w:rsidP="004514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78" w:type="dxa"/>
          </w:tcPr>
          <w:p w:rsidR="00FF532C" w:rsidRPr="005F52B4" w:rsidRDefault="00FF532C" w:rsidP="004514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</w:tcPr>
          <w:p w:rsidR="00FF532C" w:rsidRPr="005F52B4" w:rsidRDefault="00FF532C" w:rsidP="004514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610D6D" w:rsidRPr="005F52B4" w:rsidTr="00016F27">
        <w:trPr>
          <w:jc w:val="center"/>
        </w:trPr>
        <w:tc>
          <w:tcPr>
            <w:tcW w:w="2849" w:type="dxa"/>
            <w:shd w:val="clear" w:color="auto" w:fill="auto"/>
          </w:tcPr>
          <w:p w:rsidR="00610D6D" w:rsidRPr="00412038" w:rsidRDefault="00610D6D" w:rsidP="00FF532C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530" w:type="dxa"/>
          </w:tcPr>
          <w:p w:rsidR="00610D6D" w:rsidRDefault="00610D6D" w:rsidP="00FF532C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070" w:type="dxa"/>
            <w:shd w:val="clear" w:color="auto" w:fill="BFBFBF" w:themeFill="background1" w:themeFillShade="BF"/>
          </w:tcPr>
          <w:p w:rsidR="00610D6D" w:rsidRDefault="00FF532C" w:rsidP="00016F27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42" w:hanging="270"/>
              <w:rPr>
                <w:szCs w:val="20"/>
                <w:lang w:eastAsia="en-US"/>
              </w:rPr>
            </w:pPr>
            <w:r w:rsidRPr="00016F27">
              <w:rPr>
                <w:szCs w:val="20"/>
                <w:lang w:eastAsia="en-US"/>
              </w:rPr>
              <w:t>Distribution of questionnaire to subjects</w:t>
            </w:r>
          </w:p>
          <w:p w:rsidR="00FF532C" w:rsidRPr="00016F27" w:rsidRDefault="00FF532C" w:rsidP="00FF532C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42" w:hanging="270"/>
              <w:rPr>
                <w:szCs w:val="20"/>
                <w:lang w:eastAsia="en-US"/>
              </w:rPr>
            </w:pPr>
            <w:r w:rsidRPr="00016F27">
              <w:rPr>
                <w:szCs w:val="20"/>
                <w:lang w:eastAsia="en-US"/>
              </w:rPr>
              <w:t>Data collection</w:t>
            </w:r>
          </w:p>
        </w:tc>
        <w:tc>
          <w:tcPr>
            <w:tcW w:w="1620" w:type="dxa"/>
          </w:tcPr>
          <w:p w:rsidR="00610D6D" w:rsidRPr="005F52B4" w:rsidRDefault="00610D6D" w:rsidP="004514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20" w:type="dxa"/>
          </w:tcPr>
          <w:p w:rsidR="00610D6D" w:rsidRPr="005F52B4" w:rsidRDefault="00610D6D" w:rsidP="004514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78" w:type="dxa"/>
          </w:tcPr>
          <w:p w:rsidR="00610D6D" w:rsidRPr="005F52B4" w:rsidRDefault="00610D6D" w:rsidP="004514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</w:tcPr>
          <w:p w:rsidR="00610D6D" w:rsidRPr="005F52B4" w:rsidRDefault="00610D6D" w:rsidP="004514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610D6D" w:rsidRPr="005F52B4" w:rsidTr="00016F27">
        <w:trPr>
          <w:jc w:val="center"/>
        </w:trPr>
        <w:tc>
          <w:tcPr>
            <w:tcW w:w="2849" w:type="dxa"/>
            <w:shd w:val="clear" w:color="auto" w:fill="auto"/>
          </w:tcPr>
          <w:p w:rsidR="00610D6D" w:rsidRPr="00412038" w:rsidRDefault="00610D6D" w:rsidP="0045142E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530" w:type="dxa"/>
          </w:tcPr>
          <w:p w:rsidR="00610D6D" w:rsidRDefault="00610D6D" w:rsidP="0045142E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070" w:type="dxa"/>
          </w:tcPr>
          <w:p w:rsidR="00610D6D" w:rsidRDefault="00610D6D" w:rsidP="0045142E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620" w:type="dxa"/>
            <w:shd w:val="clear" w:color="auto" w:fill="BFBFBF" w:themeFill="background1" w:themeFillShade="BF"/>
          </w:tcPr>
          <w:p w:rsidR="00610D6D" w:rsidRDefault="00FF532C" w:rsidP="0045142E">
            <w:pPr>
              <w:spacing w:after="0" w:line="240" w:lineRule="auto"/>
            </w:pPr>
            <w:r w:rsidRPr="00016F27">
              <w:rPr>
                <w:u w:val="single"/>
              </w:rPr>
              <w:t>4th Discussion</w:t>
            </w:r>
            <w:r>
              <w:t xml:space="preserve"> : Analysis of data using SPSS</w:t>
            </w:r>
          </w:p>
        </w:tc>
        <w:tc>
          <w:tcPr>
            <w:tcW w:w="1620" w:type="dxa"/>
          </w:tcPr>
          <w:p w:rsidR="00610D6D" w:rsidRPr="005F52B4" w:rsidRDefault="00610D6D" w:rsidP="004514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78" w:type="dxa"/>
          </w:tcPr>
          <w:p w:rsidR="00610D6D" w:rsidRPr="005F52B4" w:rsidRDefault="00610D6D" w:rsidP="004514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</w:tcPr>
          <w:p w:rsidR="00610D6D" w:rsidRPr="005F52B4" w:rsidRDefault="00610D6D" w:rsidP="004514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610D6D" w:rsidRPr="005F52B4" w:rsidTr="00016F27">
        <w:trPr>
          <w:jc w:val="center"/>
        </w:trPr>
        <w:tc>
          <w:tcPr>
            <w:tcW w:w="2849" w:type="dxa"/>
            <w:shd w:val="clear" w:color="auto" w:fill="auto"/>
          </w:tcPr>
          <w:p w:rsidR="00610D6D" w:rsidRPr="00412038" w:rsidRDefault="00610D6D" w:rsidP="0045142E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530" w:type="dxa"/>
          </w:tcPr>
          <w:p w:rsidR="00610D6D" w:rsidRDefault="00610D6D" w:rsidP="0045142E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070" w:type="dxa"/>
          </w:tcPr>
          <w:p w:rsidR="00610D6D" w:rsidRDefault="00610D6D" w:rsidP="0045142E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620" w:type="dxa"/>
          </w:tcPr>
          <w:p w:rsidR="00610D6D" w:rsidRDefault="00610D6D" w:rsidP="0045142E">
            <w:pPr>
              <w:spacing w:after="0" w:line="240" w:lineRule="auto"/>
            </w:pPr>
          </w:p>
        </w:tc>
        <w:tc>
          <w:tcPr>
            <w:tcW w:w="1620" w:type="dxa"/>
            <w:shd w:val="clear" w:color="auto" w:fill="BFBFBF" w:themeFill="background1" w:themeFillShade="BF"/>
          </w:tcPr>
          <w:p w:rsidR="00610D6D" w:rsidRDefault="00FF532C" w:rsidP="0045142E">
            <w:pPr>
              <w:spacing w:after="0" w:line="240" w:lineRule="auto"/>
            </w:pPr>
            <w:r w:rsidRPr="00016F27">
              <w:rPr>
                <w:u w:val="single"/>
              </w:rPr>
              <w:t>5th Discussion</w:t>
            </w:r>
            <w:r>
              <w:t xml:space="preserve"> : Interpretation of results</w:t>
            </w:r>
          </w:p>
        </w:tc>
        <w:tc>
          <w:tcPr>
            <w:tcW w:w="1678" w:type="dxa"/>
          </w:tcPr>
          <w:p w:rsidR="00610D6D" w:rsidRPr="005F52B4" w:rsidRDefault="00610D6D" w:rsidP="004514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</w:tcPr>
          <w:p w:rsidR="00610D6D" w:rsidRPr="005F52B4" w:rsidRDefault="00610D6D" w:rsidP="004514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610D6D" w:rsidRPr="005F52B4" w:rsidTr="00016F27">
        <w:trPr>
          <w:jc w:val="center"/>
        </w:trPr>
        <w:tc>
          <w:tcPr>
            <w:tcW w:w="2849" w:type="dxa"/>
            <w:shd w:val="clear" w:color="auto" w:fill="auto"/>
          </w:tcPr>
          <w:p w:rsidR="00610D6D" w:rsidRPr="00412038" w:rsidRDefault="00610D6D" w:rsidP="0045142E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530" w:type="dxa"/>
          </w:tcPr>
          <w:p w:rsidR="00610D6D" w:rsidRDefault="00610D6D" w:rsidP="0045142E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070" w:type="dxa"/>
          </w:tcPr>
          <w:p w:rsidR="00610D6D" w:rsidRDefault="00610D6D" w:rsidP="0045142E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620" w:type="dxa"/>
          </w:tcPr>
          <w:p w:rsidR="00610D6D" w:rsidRDefault="00610D6D" w:rsidP="0045142E">
            <w:pPr>
              <w:spacing w:after="0" w:line="240" w:lineRule="auto"/>
            </w:pPr>
          </w:p>
        </w:tc>
        <w:tc>
          <w:tcPr>
            <w:tcW w:w="1620" w:type="dxa"/>
          </w:tcPr>
          <w:p w:rsidR="00610D6D" w:rsidRDefault="00610D6D" w:rsidP="0045142E">
            <w:pPr>
              <w:spacing w:after="0" w:line="240" w:lineRule="auto"/>
            </w:pPr>
          </w:p>
        </w:tc>
        <w:tc>
          <w:tcPr>
            <w:tcW w:w="1678" w:type="dxa"/>
            <w:shd w:val="clear" w:color="auto" w:fill="BFBFBF" w:themeFill="background1" w:themeFillShade="BF"/>
          </w:tcPr>
          <w:p w:rsidR="00610D6D" w:rsidRDefault="00FF532C" w:rsidP="00016F27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52" w:hanging="270"/>
            </w:pPr>
            <w:r>
              <w:t>Writing reports</w:t>
            </w:r>
          </w:p>
          <w:p w:rsidR="00FF532C" w:rsidRPr="00016F27" w:rsidRDefault="00FF532C" w:rsidP="0045142E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52" w:hanging="270"/>
            </w:pPr>
            <w:r>
              <w:t>Compilation of reports</w:t>
            </w:r>
          </w:p>
        </w:tc>
        <w:tc>
          <w:tcPr>
            <w:tcW w:w="1530" w:type="dxa"/>
            <w:shd w:val="clear" w:color="auto" w:fill="FFFFFF" w:themeFill="background1"/>
          </w:tcPr>
          <w:p w:rsidR="00610D6D" w:rsidRDefault="00610D6D" w:rsidP="0045142E">
            <w:pPr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FF532C" w:rsidRPr="005F52B4" w:rsidTr="00016F27">
        <w:trPr>
          <w:jc w:val="center"/>
        </w:trPr>
        <w:tc>
          <w:tcPr>
            <w:tcW w:w="2849" w:type="dxa"/>
            <w:shd w:val="clear" w:color="auto" w:fill="auto"/>
          </w:tcPr>
          <w:p w:rsidR="00FF532C" w:rsidRPr="00412038" w:rsidRDefault="00FF532C" w:rsidP="0045142E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530" w:type="dxa"/>
          </w:tcPr>
          <w:p w:rsidR="00FF532C" w:rsidRDefault="00FF532C" w:rsidP="0045142E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070" w:type="dxa"/>
          </w:tcPr>
          <w:p w:rsidR="00FF532C" w:rsidRDefault="00FF532C" w:rsidP="0045142E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620" w:type="dxa"/>
          </w:tcPr>
          <w:p w:rsidR="00FF532C" w:rsidRDefault="00FF532C" w:rsidP="0045142E">
            <w:pPr>
              <w:spacing w:after="0" w:line="240" w:lineRule="auto"/>
            </w:pPr>
          </w:p>
        </w:tc>
        <w:tc>
          <w:tcPr>
            <w:tcW w:w="1620" w:type="dxa"/>
          </w:tcPr>
          <w:p w:rsidR="00FF532C" w:rsidRDefault="00FF532C" w:rsidP="0045142E">
            <w:pPr>
              <w:spacing w:after="0" w:line="240" w:lineRule="auto"/>
            </w:pPr>
          </w:p>
        </w:tc>
        <w:tc>
          <w:tcPr>
            <w:tcW w:w="1678" w:type="dxa"/>
            <w:shd w:val="clear" w:color="auto" w:fill="FFFFFF" w:themeFill="background1"/>
          </w:tcPr>
          <w:p w:rsidR="00FF532C" w:rsidRDefault="00FF532C" w:rsidP="0045142E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530" w:type="dxa"/>
            <w:shd w:val="clear" w:color="auto" w:fill="BFBFBF" w:themeFill="background1" w:themeFillShade="BF"/>
          </w:tcPr>
          <w:p w:rsidR="00FF532C" w:rsidRDefault="00FF532C" w:rsidP="00193643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</w:pPr>
            <w:r>
              <w:t>Proof-reading of the reports</w:t>
            </w:r>
          </w:p>
          <w:p w:rsidR="00FF532C" w:rsidRDefault="00FF532C" w:rsidP="0045142E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</w:pPr>
            <w:r>
              <w:t>Submission of reports</w:t>
            </w:r>
          </w:p>
        </w:tc>
      </w:tr>
    </w:tbl>
    <w:p w:rsidR="003725DC" w:rsidRDefault="003725DC"/>
    <w:sectPr w:rsidR="003725DC" w:rsidSect="00C57A0F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C050B"/>
    <w:multiLevelType w:val="hybridMultilevel"/>
    <w:tmpl w:val="3758AFFE"/>
    <w:lvl w:ilvl="0" w:tplc="C48A70E4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91092A"/>
    <w:multiLevelType w:val="hybridMultilevel"/>
    <w:tmpl w:val="AD88DC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826504"/>
    <w:multiLevelType w:val="hybridMultilevel"/>
    <w:tmpl w:val="1F9286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drawingGridHorizontalSpacing w:val="110"/>
  <w:displayHorizontalDrawingGridEvery w:val="2"/>
  <w:characterSpacingControl w:val="doNotCompress"/>
  <w:compat>
    <w:useFELayout/>
  </w:compat>
  <w:rsids>
    <w:rsidRoot w:val="00C57A0F"/>
    <w:rsid w:val="00016F27"/>
    <w:rsid w:val="00193643"/>
    <w:rsid w:val="003725DC"/>
    <w:rsid w:val="00610D6D"/>
    <w:rsid w:val="006744A9"/>
    <w:rsid w:val="00881A0D"/>
    <w:rsid w:val="00C57A0F"/>
    <w:rsid w:val="00CF2A69"/>
    <w:rsid w:val="00D82AD7"/>
    <w:rsid w:val="00FF53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A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53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2011-01-27T15:07:00Z</dcterms:created>
  <dcterms:modified xsi:type="dcterms:W3CDTF">2011-01-27T15:23:00Z</dcterms:modified>
</cp:coreProperties>
</file>